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112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附件：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32"/>
          <w:szCs w:val="32"/>
        </w:rPr>
        <w:t>重修报名操作说明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1、点击【报名申请】-【重修</w:t>
      </w:r>
      <w:r>
        <w:rPr>
          <w:rFonts w:hint="eastAsia"/>
          <w:sz w:val="28"/>
          <w:szCs w:val="28"/>
          <w:lang w:val="en-US" w:eastAsia="zh-CN"/>
        </w:rPr>
        <w:t>报名</w:t>
      </w:r>
      <w:r>
        <w:rPr>
          <w:rFonts w:hint="eastAsia"/>
          <w:sz w:val="28"/>
          <w:szCs w:val="28"/>
        </w:rPr>
        <w:t>】 ，进入到重修报名页面中，如下图所示；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drawing>
          <wp:inline distT="0" distB="0" distL="114300" distR="114300">
            <wp:extent cx="5172075" cy="4017645"/>
            <wp:effectExtent l="0" t="0" r="9525" b="190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401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drawing>
          <wp:inline distT="0" distB="0" distL="114300" distR="114300">
            <wp:extent cx="5120640" cy="1705610"/>
            <wp:effectExtent l="0" t="0" r="3810" b="8890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20640" cy="170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2、</w:t>
      </w:r>
      <w:r>
        <w:rPr>
          <w:rFonts w:hint="eastAsia"/>
          <w:sz w:val="28"/>
          <w:szCs w:val="28"/>
          <w:lang w:val="en-US" w:eastAsia="zh-CN"/>
        </w:rPr>
        <w:t>点击“单开班重修（选课）”，再点击“查询”</w:t>
      </w:r>
      <w:r>
        <w:rPr>
          <w:rFonts w:hint="eastAsia"/>
          <w:sz w:val="28"/>
          <w:szCs w:val="28"/>
        </w:rPr>
        <w:t>，点击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hint="eastAsia"/>
          <w:sz w:val="28"/>
          <w:szCs w:val="28"/>
          <w:lang w:val="en-US" w:eastAsia="zh-CN"/>
        </w:rPr>
        <w:t>选课”，当变为红色“退课”，即表示报名成功，如下图：</w:t>
      </w:r>
    </w:p>
    <w:p/>
    <w:p/>
    <w:p>
      <w:r>
        <w:drawing>
          <wp:inline distT="0" distB="0" distL="114300" distR="114300">
            <wp:extent cx="5270500" cy="1924050"/>
            <wp:effectExtent l="0" t="0" r="6350" b="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、若想取消报名，点击最后一列“操作”中的“</w:t>
      </w:r>
      <w:r>
        <w:rPr>
          <w:rFonts w:hint="eastAsia"/>
          <w:sz w:val="28"/>
          <w:szCs w:val="28"/>
          <w:lang w:val="en-US" w:eastAsia="zh-CN"/>
        </w:rPr>
        <w:t>退课</w:t>
      </w:r>
      <w:r>
        <w:rPr>
          <w:rFonts w:hint="eastAsia"/>
          <w:sz w:val="28"/>
          <w:szCs w:val="28"/>
        </w:rPr>
        <w:t>”，</w:t>
      </w:r>
      <w:r>
        <w:rPr>
          <w:rFonts w:hint="eastAsia"/>
          <w:sz w:val="28"/>
          <w:szCs w:val="28"/>
          <w:lang w:val="en-US" w:eastAsia="zh-CN"/>
        </w:rPr>
        <w:t>点击“</w:t>
      </w:r>
      <w:r>
        <w:rPr>
          <w:rFonts w:hint="eastAsia"/>
          <w:sz w:val="28"/>
          <w:szCs w:val="28"/>
        </w:rPr>
        <w:t>确认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</w:rPr>
        <w:t>，即可取消该门课程的报名，</w:t>
      </w:r>
      <w:r>
        <w:rPr>
          <w:rFonts w:hint="eastAsia"/>
          <w:sz w:val="28"/>
          <w:szCs w:val="28"/>
          <w:lang w:val="en-US" w:eastAsia="zh-CN"/>
        </w:rPr>
        <w:t>当“操作”界面变成“选课”后即表示取消成功，</w:t>
      </w:r>
      <w:r>
        <w:rPr>
          <w:rFonts w:hint="eastAsia"/>
          <w:sz w:val="28"/>
          <w:szCs w:val="28"/>
        </w:rPr>
        <w:t>如下图所示：</w:t>
      </w:r>
    </w:p>
    <w:p>
      <w:pPr>
        <w:rPr>
          <w:sz w:val="28"/>
          <w:szCs w:val="28"/>
        </w:rPr>
      </w:pPr>
      <w:r>
        <w:drawing>
          <wp:inline distT="0" distB="0" distL="114300" distR="114300">
            <wp:extent cx="5275580" cy="2568575"/>
            <wp:effectExtent l="0" t="0" r="1270" b="3175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256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</w:p>
    <w:p>
      <w:pPr>
        <w:rPr>
          <w:rFonts w:ascii="楷体_GB2312" w:eastAsia="楷体_GB2312"/>
          <w:bCs/>
          <w:color w:val="000000"/>
          <w:sz w:val="28"/>
          <w:szCs w:val="28"/>
        </w:rPr>
      </w:pPr>
      <w:r>
        <w:drawing>
          <wp:inline distT="0" distB="0" distL="114300" distR="114300">
            <wp:extent cx="5271135" cy="2195195"/>
            <wp:effectExtent l="0" t="0" r="5715" b="14605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9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4</w:t>
    </w:r>
    <w:r>
      <w:rPr>
        <w:rStyle w:val="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hiNzQzYTM3MTU4NzlhNmE1ZmU1OGY2MjgyZGJjZGEifQ=="/>
  </w:docVars>
  <w:rsids>
    <w:rsidRoot w:val="00371D96"/>
    <w:rsid w:val="000048DD"/>
    <w:rsid w:val="00067F7A"/>
    <w:rsid w:val="000720F8"/>
    <w:rsid w:val="00074742"/>
    <w:rsid w:val="000D2CFA"/>
    <w:rsid w:val="001357D9"/>
    <w:rsid w:val="001403C2"/>
    <w:rsid w:val="001924D2"/>
    <w:rsid w:val="001F65E7"/>
    <w:rsid w:val="00225924"/>
    <w:rsid w:val="002428F1"/>
    <w:rsid w:val="002658C7"/>
    <w:rsid w:val="00285AF8"/>
    <w:rsid w:val="002F2F59"/>
    <w:rsid w:val="002F62E6"/>
    <w:rsid w:val="003006F6"/>
    <w:rsid w:val="0030266D"/>
    <w:rsid w:val="00343426"/>
    <w:rsid w:val="003464BF"/>
    <w:rsid w:val="00366428"/>
    <w:rsid w:val="00371D96"/>
    <w:rsid w:val="0037406B"/>
    <w:rsid w:val="003750E7"/>
    <w:rsid w:val="00386562"/>
    <w:rsid w:val="0042570C"/>
    <w:rsid w:val="0043559D"/>
    <w:rsid w:val="00441ABA"/>
    <w:rsid w:val="004A0EE3"/>
    <w:rsid w:val="004C469F"/>
    <w:rsid w:val="0054532F"/>
    <w:rsid w:val="005904F0"/>
    <w:rsid w:val="005B32C1"/>
    <w:rsid w:val="005C433B"/>
    <w:rsid w:val="00617C0B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57CC6"/>
    <w:rsid w:val="00792C0E"/>
    <w:rsid w:val="007B072D"/>
    <w:rsid w:val="007B65C5"/>
    <w:rsid w:val="008003CC"/>
    <w:rsid w:val="00825D96"/>
    <w:rsid w:val="0084327B"/>
    <w:rsid w:val="00887495"/>
    <w:rsid w:val="008947E4"/>
    <w:rsid w:val="008B03AB"/>
    <w:rsid w:val="008B730C"/>
    <w:rsid w:val="008D38B7"/>
    <w:rsid w:val="009464C4"/>
    <w:rsid w:val="0094676C"/>
    <w:rsid w:val="00956341"/>
    <w:rsid w:val="009627CB"/>
    <w:rsid w:val="00977672"/>
    <w:rsid w:val="009B1124"/>
    <w:rsid w:val="009B79A7"/>
    <w:rsid w:val="009C46C3"/>
    <w:rsid w:val="009C69BE"/>
    <w:rsid w:val="009F5BB0"/>
    <w:rsid w:val="00A038D9"/>
    <w:rsid w:val="00A03F46"/>
    <w:rsid w:val="00A14E99"/>
    <w:rsid w:val="00A411BB"/>
    <w:rsid w:val="00AA618A"/>
    <w:rsid w:val="00AB174F"/>
    <w:rsid w:val="00AB27B5"/>
    <w:rsid w:val="00AC14B7"/>
    <w:rsid w:val="00AD4104"/>
    <w:rsid w:val="00B620B9"/>
    <w:rsid w:val="00BB211E"/>
    <w:rsid w:val="00BC6221"/>
    <w:rsid w:val="00BC7957"/>
    <w:rsid w:val="00BD18E6"/>
    <w:rsid w:val="00C36E82"/>
    <w:rsid w:val="00C94FA0"/>
    <w:rsid w:val="00CC6E82"/>
    <w:rsid w:val="00CE27FD"/>
    <w:rsid w:val="00D30516"/>
    <w:rsid w:val="00D42C3E"/>
    <w:rsid w:val="00D579C8"/>
    <w:rsid w:val="00D60E02"/>
    <w:rsid w:val="00D62EC0"/>
    <w:rsid w:val="00D8488E"/>
    <w:rsid w:val="00E0390A"/>
    <w:rsid w:val="00E5294E"/>
    <w:rsid w:val="00E601F1"/>
    <w:rsid w:val="00E67E76"/>
    <w:rsid w:val="00E77746"/>
    <w:rsid w:val="00EA0556"/>
    <w:rsid w:val="00F04156"/>
    <w:rsid w:val="00F04392"/>
    <w:rsid w:val="00F1473A"/>
    <w:rsid w:val="00F96D62"/>
    <w:rsid w:val="00FC6F68"/>
    <w:rsid w:val="00FE1A3B"/>
    <w:rsid w:val="00FE6C88"/>
    <w:rsid w:val="086736A8"/>
    <w:rsid w:val="09D2285C"/>
    <w:rsid w:val="0B7F7751"/>
    <w:rsid w:val="10F36DC3"/>
    <w:rsid w:val="229B774F"/>
    <w:rsid w:val="305355D6"/>
    <w:rsid w:val="305B2294"/>
    <w:rsid w:val="34B26F69"/>
    <w:rsid w:val="35BE1780"/>
    <w:rsid w:val="361C3F52"/>
    <w:rsid w:val="3A4C4843"/>
    <w:rsid w:val="3E2A16CC"/>
    <w:rsid w:val="44EB026A"/>
    <w:rsid w:val="596D7867"/>
    <w:rsid w:val="59AD2E13"/>
    <w:rsid w:val="5DD76BF6"/>
    <w:rsid w:val="65DD7197"/>
    <w:rsid w:val="781D4885"/>
    <w:rsid w:val="7ED96229"/>
    <w:rsid w:val="7FD9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脚 字符"/>
    <w:basedOn w:val="7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_Style 7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14">
    <w:name w:val="Heading #2|1"/>
    <w:basedOn w:val="1"/>
    <w:qFormat/>
    <w:uiPriority w:val="0"/>
    <w:pPr>
      <w:spacing w:after="560"/>
      <w:jc w:val="center"/>
      <w:outlineLvl w:val="1"/>
    </w:pPr>
    <w:rPr>
      <w:rFonts w:ascii="宋体" w:hAnsi="宋体" w:cs="宋体"/>
      <w:sz w:val="36"/>
      <w:szCs w:val="36"/>
      <w:lang w:val="zh-TW" w:eastAsia="zh-TW" w:bidi="zh-TW"/>
    </w:rPr>
  </w:style>
  <w:style w:type="paragraph" w:customStyle="1" w:styleId="15">
    <w:name w:val="Body text|1"/>
    <w:basedOn w:val="1"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6">
    <w:name w:val="Other|1"/>
    <w:basedOn w:val="1"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4</Pages>
  <Words>43</Words>
  <Characters>246</Characters>
  <Lines>2</Lines>
  <Paragraphs>1</Paragraphs>
  <TotalTime>28</TotalTime>
  <ScaleCrop>false</ScaleCrop>
  <LinksUpToDate>false</LinksUpToDate>
  <CharactersWithSpaces>288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999宝藏网</dc:creator>
  <cp:lastModifiedBy>程红银</cp:lastModifiedBy>
  <cp:lastPrinted>2021-08-26T09:06:00Z</cp:lastPrinted>
  <dcterms:modified xsi:type="dcterms:W3CDTF">2023-10-10T07:46:15Z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B502AD83F5CC47FD96C6824CDA0B85CB</vt:lpwstr>
  </property>
</Properties>
</file>